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D1" w:rsidRDefault="00696CD1" w:rsidP="00696CD1">
      <w:pPr>
        <w:pStyle w:val="4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Лозновского</w:t>
      </w:r>
      <w:proofErr w:type="spellEnd"/>
      <w:r>
        <w:rPr>
          <w:b/>
        </w:rPr>
        <w:t xml:space="preserve"> сельского поселения</w:t>
      </w:r>
    </w:p>
    <w:p w:rsidR="00696CD1" w:rsidRDefault="00696CD1" w:rsidP="00696CD1">
      <w:pPr>
        <w:pStyle w:val="4"/>
        <w:rPr>
          <w:b/>
          <w:sz w:val="24"/>
          <w:szCs w:val="24"/>
        </w:rPr>
      </w:pPr>
      <w:r>
        <w:t>Дубовского муниципального  района  Волгоградской области</w:t>
      </w:r>
    </w:p>
    <w:p w:rsidR="00696CD1" w:rsidRDefault="00F00528" w:rsidP="00696CD1">
      <w:pPr>
        <w:jc w:val="center"/>
        <w:rPr>
          <w:b/>
          <w:bCs/>
        </w:rPr>
      </w:pPr>
      <w:r w:rsidRPr="00F00528">
        <w:pict>
          <v:line id="_x0000_s1026" style="position:absolute;left:0;text-align:left;z-index:251657216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F00528">
        <w:pict>
          <v:line id="_x0000_s1027" style="position:absolute;left:0;text-align:left;z-index:251658240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696CD1" w:rsidRDefault="00696CD1" w:rsidP="00696CD1"/>
    <w:p w:rsidR="00696CD1" w:rsidRDefault="00696CD1" w:rsidP="00696CD1">
      <w:pPr>
        <w:rPr>
          <w:sz w:val="28"/>
          <w:szCs w:val="28"/>
        </w:rPr>
      </w:pPr>
    </w:p>
    <w:p w:rsidR="00696CD1" w:rsidRDefault="00696CD1" w:rsidP="00696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96CD1" w:rsidRDefault="004E76D9" w:rsidP="00696CD1">
      <w:pPr>
        <w:tabs>
          <w:tab w:val="left" w:pos="823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от 09.03.2016г</w:t>
      </w:r>
      <w:r w:rsidR="00696CD1">
        <w:rPr>
          <w:b/>
          <w:sz w:val="28"/>
          <w:szCs w:val="28"/>
        </w:rPr>
        <w:t xml:space="preserve">.                                              </w:t>
      </w:r>
      <w:r w:rsidR="00696CD1">
        <w:rPr>
          <w:b/>
          <w:sz w:val="28"/>
          <w:szCs w:val="28"/>
        </w:rPr>
        <w:tab/>
        <w:t xml:space="preserve">№ </w:t>
      </w:r>
      <w:r w:rsidR="003D5EB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</w:p>
    <w:p w:rsidR="00696CD1" w:rsidRDefault="00696CD1" w:rsidP="00696CD1">
      <w:pPr>
        <w:jc w:val="both"/>
        <w:rPr>
          <w:sz w:val="28"/>
          <w:szCs w:val="28"/>
        </w:rPr>
      </w:pPr>
    </w:p>
    <w:p w:rsidR="00696CD1" w:rsidRDefault="00696CD1" w:rsidP="00696CD1">
      <w:pPr>
        <w:jc w:val="center"/>
        <w:rPr>
          <w:b/>
          <w:sz w:val="28"/>
          <w:szCs w:val="28"/>
        </w:rPr>
      </w:pPr>
    </w:p>
    <w:p w:rsidR="00696CD1" w:rsidRDefault="00696CD1" w:rsidP="00696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усилении  мер по   пожарной безопасности</w:t>
      </w:r>
    </w:p>
    <w:p w:rsidR="00696CD1" w:rsidRDefault="00696CD1" w:rsidP="00696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gramStart"/>
      <w:r w:rsidR="000A445E">
        <w:rPr>
          <w:b/>
          <w:sz w:val="28"/>
          <w:szCs w:val="28"/>
        </w:rPr>
        <w:t>весеннее</w:t>
      </w:r>
      <w:proofErr w:type="gramEnd"/>
      <w:r w:rsidR="000A44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летний  период 201</w:t>
      </w:r>
      <w:r w:rsidR="004E76D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p w:rsidR="00696CD1" w:rsidRDefault="00696CD1" w:rsidP="00696CD1">
      <w:pPr>
        <w:jc w:val="both"/>
        <w:rPr>
          <w:b/>
          <w:sz w:val="28"/>
          <w:szCs w:val="28"/>
        </w:rPr>
      </w:pPr>
    </w:p>
    <w:p w:rsidR="00696CD1" w:rsidRDefault="00696CD1" w:rsidP="00696CD1">
      <w:pPr>
        <w:jc w:val="both"/>
        <w:rPr>
          <w:b/>
          <w:sz w:val="28"/>
          <w:szCs w:val="28"/>
        </w:rPr>
      </w:pPr>
    </w:p>
    <w:p w:rsidR="00696CD1" w:rsidRPr="000A445E" w:rsidRDefault="000A445E" w:rsidP="000A445E">
      <w:pPr>
        <w:tabs>
          <w:tab w:val="left" w:pos="1386"/>
        </w:tabs>
        <w:ind w:left="180"/>
        <w:jc w:val="both"/>
        <w:rPr>
          <w:sz w:val="28"/>
          <w:szCs w:val="28"/>
        </w:rPr>
      </w:pPr>
      <w:r>
        <w:t xml:space="preserve">         </w:t>
      </w:r>
      <w:proofErr w:type="gramStart"/>
      <w:r w:rsidRPr="000A445E">
        <w:rPr>
          <w:sz w:val="28"/>
          <w:szCs w:val="28"/>
        </w:rPr>
        <w:t>Во исполнение Федерального закона от 21 декабря 1994 г. № 69-ФЗ «О пожарной безопасности»,</w:t>
      </w:r>
      <w:r>
        <w:rPr>
          <w:sz w:val="28"/>
          <w:szCs w:val="28"/>
        </w:rPr>
        <w:t xml:space="preserve">  ст. 63 Федерального Закона № 123-ФЗ от 22.07.2008г. «Технический регламент о требованиях пожарной безопасности», </w:t>
      </w:r>
      <w:r w:rsidRPr="000A445E">
        <w:rPr>
          <w:sz w:val="28"/>
          <w:szCs w:val="28"/>
        </w:rPr>
        <w:t xml:space="preserve"> Закона Волгоградской области от 28 апреля 2006г. № 1220-ОД « О пожарной</w:t>
      </w:r>
      <w:r w:rsidR="002E0F08">
        <w:rPr>
          <w:sz w:val="28"/>
          <w:szCs w:val="28"/>
        </w:rPr>
        <w:t xml:space="preserve"> безопасности», а также  в целях</w:t>
      </w:r>
      <w:r w:rsidRPr="000A445E">
        <w:rPr>
          <w:sz w:val="28"/>
          <w:szCs w:val="28"/>
        </w:rPr>
        <w:t xml:space="preserve"> повышения уровня противопожарной защиты населенных пунктов и объектов, в том числе жилищного фонда, организации своевременно</w:t>
      </w:r>
      <w:r w:rsidR="002E0F08">
        <w:rPr>
          <w:sz w:val="28"/>
          <w:szCs w:val="28"/>
        </w:rPr>
        <w:t>го тушения пожаров</w:t>
      </w:r>
      <w:r w:rsidRPr="000A445E">
        <w:rPr>
          <w:sz w:val="28"/>
          <w:szCs w:val="28"/>
        </w:rPr>
        <w:t xml:space="preserve"> и</w:t>
      </w:r>
      <w:proofErr w:type="gramEnd"/>
      <w:r w:rsidRPr="000A445E">
        <w:rPr>
          <w:sz w:val="28"/>
          <w:szCs w:val="28"/>
        </w:rPr>
        <w:t xml:space="preserve"> недопущения гибели и </w:t>
      </w:r>
      <w:proofErr w:type="spellStart"/>
      <w:r w:rsidRPr="000A445E">
        <w:rPr>
          <w:sz w:val="28"/>
          <w:szCs w:val="28"/>
        </w:rPr>
        <w:t>травмирования</w:t>
      </w:r>
      <w:proofErr w:type="spellEnd"/>
      <w:r w:rsidRPr="000A445E">
        <w:rPr>
          <w:sz w:val="28"/>
          <w:szCs w:val="28"/>
        </w:rPr>
        <w:t xml:space="preserve"> людей на пожарах</w:t>
      </w:r>
      <w:r>
        <w:rPr>
          <w:sz w:val="28"/>
          <w:szCs w:val="28"/>
        </w:rPr>
        <w:t>,</w:t>
      </w:r>
      <w:r w:rsidRPr="000A445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696CD1">
        <w:rPr>
          <w:iCs/>
          <w:sz w:val="28"/>
          <w:szCs w:val="28"/>
        </w:rPr>
        <w:t xml:space="preserve">целях предупреждения и ликвидации последствий чрезвычайных ситуаций, связанных с пожарами, на территории </w:t>
      </w:r>
      <w:proofErr w:type="spellStart"/>
      <w:r w:rsidR="00696CD1">
        <w:rPr>
          <w:iCs/>
          <w:sz w:val="28"/>
          <w:szCs w:val="28"/>
        </w:rPr>
        <w:t>Лозновского</w:t>
      </w:r>
      <w:proofErr w:type="spellEnd"/>
      <w:r w:rsidR="00696CD1">
        <w:rPr>
          <w:sz w:val="28"/>
          <w:szCs w:val="28"/>
        </w:rPr>
        <w:t xml:space="preserve">  сельского поселени</w:t>
      </w:r>
      <w:r w:rsidR="00056053">
        <w:rPr>
          <w:sz w:val="28"/>
          <w:szCs w:val="28"/>
        </w:rPr>
        <w:t xml:space="preserve">я в </w:t>
      </w:r>
      <w:proofErr w:type="gramStart"/>
      <w:r w:rsidR="00F365ED">
        <w:rPr>
          <w:sz w:val="28"/>
          <w:szCs w:val="28"/>
        </w:rPr>
        <w:t>весеннее</w:t>
      </w:r>
      <w:proofErr w:type="gramEnd"/>
      <w:r w:rsidR="00F365ED">
        <w:rPr>
          <w:sz w:val="28"/>
          <w:szCs w:val="28"/>
        </w:rPr>
        <w:t xml:space="preserve"> </w:t>
      </w:r>
      <w:r w:rsidR="004E76D9">
        <w:rPr>
          <w:sz w:val="28"/>
          <w:szCs w:val="28"/>
        </w:rPr>
        <w:t>- летний  период 2016</w:t>
      </w:r>
      <w:r w:rsidR="00696CD1">
        <w:rPr>
          <w:sz w:val="28"/>
          <w:szCs w:val="28"/>
        </w:rPr>
        <w:t xml:space="preserve"> года</w:t>
      </w:r>
    </w:p>
    <w:p w:rsidR="00696CD1" w:rsidRDefault="00696CD1" w:rsidP="00696CD1">
      <w:pPr>
        <w:jc w:val="both"/>
        <w:rPr>
          <w:sz w:val="28"/>
          <w:szCs w:val="28"/>
        </w:rPr>
      </w:pPr>
    </w:p>
    <w:p w:rsidR="00696CD1" w:rsidRDefault="00696CD1" w:rsidP="00696CD1">
      <w:pPr>
        <w:jc w:val="both"/>
        <w:rPr>
          <w:sz w:val="28"/>
          <w:szCs w:val="28"/>
        </w:rPr>
      </w:pPr>
    </w:p>
    <w:p w:rsidR="00696CD1" w:rsidRDefault="00696CD1" w:rsidP="00696C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696CD1" w:rsidRDefault="00696CD1" w:rsidP="00696CD1">
      <w:pPr>
        <w:jc w:val="both"/>
        <w:rPr>
          <w:sz w:val="28"/>
          <w:szCs w:val="28"/>
        </w:rPr>
      </w:pPr>
    </w:p>
    <w:p w:rsidR="00696CD1" w:rsidRDefault="00696CD1" w:rsidP="00696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 план  мероприятий по  предупреждению и  организации тушения  пожаров</w:t>
      </w:r>
      <w:r w:rsidR="00056053">
        <w:rPr>
          <w:sz w:val="28"/>
          <w:szCs w:val="28"/>
        </w:rPr>
        <w:t xml:space="preserve"> в  </w:t>
      </w:r>
      <w:r w:rsidR="00F365ED">
        <w:rPr>
          <w:sz w:val="28"/>
          <w:szCs w:val="28"/>
        </w:rPr>
        <w:t xml:space="preserve">весеннее </w:t>
      </w:r>
      <w:r w:rsidR="004E76D9">
        <w:rPr>
          <w:sz w:val="28"/>
          <w:szCs w:val="28"/>
        </w:rPr>
        <w:t>- летний  период 2016</w:t>
      </w:r>
      <w:r>
        <w:rPr>
          <w:sz w:val="28"/>
          <w:szCs w:val="28"/>
        </w:rPr>
        <w:t xml:space="preserve"> г. /приложение № 1/.</w:t>
      </w:r>
    </w:p>
    <w:p w:rsidR="00696CD1" w:rsidRDefault="00696CD1" w:rsidP="00696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2.Руководителям сельскохозяйственных  предприятий,</w:t>
      </w:r>
      <w:r w:rsidR="00F365ED">
        <w:rPr>
          <w:sz w:val="28"/>
          <w:szCs w:val="28"/>
        </w:rPr>
        <w:t xml:space="preserve"> организаций,</w:t>
      </w:r>
      <w:r>
        <w:rPr>
          <w:sz w:val="28"/>
          <w:szCs w:val="28"/>
        </w:rPr>
        <w:t xml:space="preserve"> главам КФХ</w:t>
      </w:r>
      <w:r w:rsidR="00F365ED">
        <w:rPr>
          <w:sz w:val="28"/>
          <w:szCs w:val="28"/>
        </w:rPr>
        <w:t xml:space="preserve">, председателям ТОС </w:t>
      </w:r>
      <w:r>
        <w:rPr>
          <w:sz w:val="28"/>
          <w:szCs w:val="28"/>
        </w:rPr>
        <w:t xml:space="preserve"> обеспечить выполнение  меропри</w:t>
      </w:r>
      <w:r w:rsidR="00BD79FF">
        <w:rPr>
          <w:sz w:val="28"/>
          <w:szCs w:val="28"/>
        </w:rPr>
        <w:t xml:space="preserve">ятий по  усилению мер </w:t>
      </w:r>
      <w:r>
        <w:rPr>
          <w:sz w:val="28"/>
          <w:szCs w:val="28"/>
        </w:rPr>
        <w:t xml:space="preserve"> пожарной безопасности в </w:t>
      </w:r>
      <w:r w:rsidR="00F365ED">
        <w:rPr>
          <w:sz w:val="28"/>
          <w:szCs w:val="28"/>
        </w:rPr>
        <w:t xml:space="preserve">весеннее </w:t>
      </w:r>
      <w:r>
        <w:rPr>
          <w:sz w:val="28"/>
          <w:szCs w:val="28"/>
        </w:rPr>
        <w:t>- летний  период 201</w:t>
      </w:r>
      <w:r w:rsidR="004E76D9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  <w:proofErr w:type="gramEnd"/>
    </w:p>
    <w:p w:rsidR="00696CD1" w:rsidRDefault="00696CD1" w:rsidP="00696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данного  постановления оставляю  за  собой.</w:t>
      </w:r>
    </w:p>
    <w:p w:rsidR="00696CD1" w:rsidRDefault="00696CD1" w:rsidP="00696CD1">
      <w:pPr>
        <w:jc w:val="both"/>
        <w:rPr>
          <w:sz w:val="28"/>
          <w:szCs w:val="28"/>
        </w:rPr>
      </w:pPr>
    </w:p>
    <w:p w:rsidR="00696CD1" w:rsidRDefault="00696CD1" w:rsidP="00696CD1">
      <w:pPr>
        <w:jc w:val="both"/>
        <w:rPr>
          <w:sz w:val="28"/>
          <w:szCs w:val="28"/>
        </w:rPr>
      </w:pPr>
    </w:p>
    <w:p w:rsidR="00696CD1" w:rsidRDefault="00696CD1" w:rsidP="00696CD1">
      <w:pPr>
        <w:jc w:val="both"/>
        <w:rPr>
          <w:sz w:val="28"/>
          <w:szCs w:val="28"/>
        </w:rPr>
      </w:pPr>
    </w:p>
    <w:p w:rsidR="00696CD1" w:rsidRDefault="00696CD1" w:rsidP="00696CD1">
      <w:pPr>
        <w:jc w:val="both"/>
        <w:rPr>
          <w:sz w:val="28"/>
          <w:szCs w:val="28"/>
        </w:rPr>
      </w:pPr>
    </w:p>
    <w:p w:rsidR="00696CD1" w:rsidRDefault="00696CD1" w:rsidP="00696C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Лозновского</w:t>
      </w:r>
      <w:proofErr w:type="spellEnd"/>
    </w:p>
    <w:p w:rsidR="00696CD1" w:rsidRDefault="00696CD1" w:rsidP="00696C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</w:t>
      </w:r>
      <w:r w:rsidR="005949D7">
        <w:rPr>
          <w:b/>
          <w:sz w:val="28"/>
          <w:szCs w:val="28"/>
        </w:rPr>
        <w:t xml:space="preserve">                     В.В.Дегтярё</w:t>
      </w:r>
      <w:r w:rsidR="00056053">
        <w:rPr>
          <w:b/>
          <w:sz w:val="28"/>
          <w:szCs w:val="28"/>
        </w:rPr>
        <w:t>в</w:t>
      </w:r>
    </w:p>
    <w:p w:rsidR="00696CD1" w:rsidRDefault="00696CD1" w:rsidP="00696CD1">
      <w:pPr>
        <w:jc w:val="center"/>
        <w:rPr>
          <w:b/>
          <w:sz w:val="28"/>
          <w:szCs w:val="28"/>
        </w:rPr>
      </w:pPr>
    </w:p>
    <w:p w:rsidR="00696CD1" w:rsidRDefault="00696CD1" w:rsidP="00696CD1">
      <w:pPr>
        <w:jc w:val="center"/>
        <w:rPr>
          <w:b/>
          <w:sz w:val="28"/>
          <w:szCs w:val="28"/>
        </w:rPr>
      </w:pPr>
    </w:p>
    <w:p w:rsidR="00696CD1" w:rsidRDefault="00696CD1" w:rsidP="00696CD1">
      <w:pPr>
        <w:jc w:val="center"/>
        <w:rPr>
          <w:b/>
          <w:sz w:val="28"/>
          <w:szCs w:val="28"/>
        </w:rPr>
      </w:pPr>
    </w:p>
    <w:p w:rsidR="00E07D8F" w:rsidRDefault="00E07D8F" w:rsidP="00696CD1">
      <w:pPr>
        <w:rPr>
          <w:b/>
        </w:rPr>
      </w:pPr>
    </w:p>
    <w:p w:rsidR="00696CD1" w:rsidRDefault="00696CD1" w:rsidP="00696CD1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Приложение № 1</w:t>
      </w:r>
    </w:p>
    <w:p w:rsidR="00696CD1" w:rsidRDefault="00696CD1" w:rsidP="00696CD1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к постановлению</w:t>
      </w:r>
    </w:p>
    <w:p w:rsidR="00696CD1" w:rsidRDefault="00696CD1" w:rsidP="00696CD1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Главы </w:t>
      </w:r>
      <w:proofErr w:type="spellStart"/>
      <w:r>
        <w:rPr>
          <w:b/>
        </w:rPr>
        <w:t>Лозновского</w:t>
      </w:r>
      <w:proofErr w:type="spellEnd"/>
    </w:p>
    <w:p w:rsidR="00594D6D" w:rsidRDefault="00696CD1" w:rsidP="00696CD1">
      <w:pPr>
        <w:jc w:val="right"/>
        <w:rPr>
          <w:b/>
        </w:rPr>
      </w:pPr>
      <w:r>
        <w:rPr>
          <w:b/>
        </w:rPr>
        <w:t xml:space="preserve">сельского поселения </w:t>
      </w:r>
    </w:p>
    <w:p w:rsidR="00696CD1" w:rsidRDefault="00696CD1" w:rsidP="00594D6D">
      <w:pPr>
        <w:jc w:val="right"/>
        <w:rPr>
          <w:b/>
        </w:rPr>
      </w:pPr>
      <w:r>
        <w:rPr>
          <w:b/>
        </w:rPr>
        <w:t xml:space="preserve">№ </w:t>
      </w:r>
      <w:r w:rsidR="004E76D9">
        <w:rPr>
          <w:b/>
        </w:rPr>
        <w:t>12</w:t>
      </w:r>
      <w:r w:rsidR="00594D6D">
        <w:rPr>
          <w:b/>
        </w:rPr>
        <w:t xml:space="preserve">   </w:t>
      </w:r>
      <w:r w:rsidR="004E76D9">
        <w:rPr>
          <w:b/>
        </w:rPr>
        <w:t>от 09</w:t>
      </w:r>
      <w:r>
        <w:rPr>
          <w:b/>
        </w:rPr>
        <w:t>.</w:t>
      </w:r>
      <w:r w:rsidR="004E76D9">
        <w:rPr>
          <w:b/>
        </w:rPr>
        <w:t>03.2016</w:t>
      </w:r>
      <w:r w:rsidR="005949D7">
        <w:rPr>
          <w:b/>
        </w:rPr>
        <w:t>г</w:t>
      </w:r>
      <w:proofErr w:type="gramStart"/>
      <w:r>
        <w:rPr>
          <w:b/>
        </w:rPr>
        <w:t xml:space="preserve"> .</w:t>
      </w:r>
      <w:proofErr w:type="gramEnd"/>
    </w:p>
    <w:p w:rsidR="00696CD1" w:rsidRDefault="00696CD1" w:rsidP="00696CD1">
      <w:pPr>
        <w:jc w:val="center"/>
        <w:rPr>
          <w:b/>
        </w:rPr>
      </w:pPr>
    </w:p>
    <w:p w:rsidR="00696CD1" w:rsidRDefault="00696CD1" w:rsidP="00696CD1">
      <w:pPr>
        <w:jc w:val="center"/>
        <w:rPr>
          <w:b/>
        </w:rPr>
      </w:pPr>
    </w:p>
    <w:p w:rsidR="00696CD1" w:rsidRDefault="00696CD1" w:rsidP="00696CD1">
      <w:pPr>
        <w:jc w:val="center"/>
        <w:rPr>
          <w:b/>
        </w:rPr>
      </w:pPr>
    </w:p>
    <w:p w:rsidR="00696CD1" w:rsidRDefault="00696CD1" w:rsidP="00696CD1">
      <w:pPr>
        <w:jc w:val="center"/>
        <w:rPr>
          <w:b/>
        </w:rPr>
      </w:pPr>
      <w:r>
        <w:rPr>
          <w:b/>
        </w:rPr>
        <w:t>ПЛАН</w:t>
      </w:r>
    </w:p>
    <w:p w:rsidR="00696CD1" w:rsidRDefault="00696CD1" w:rsidP="00696CD1">
      <w:pPr>
        <w:jc w:val="center"/>
        <w:rPr>
          <w:b/>
        </w:rPr>
      </w:pPr>
      <w:r>
        <w:rPr>
          <w:b/>
        </w:rPr>
        <w:t xml:space="preserve">мероприятий по  усилению пожарной безопасности </w:t>
      </w:r>
      <w:r w:rsidR="00056053">
        <w:rPr>
          <w:b/>
        </w:rPr>
        <w:t xml:space="preserve"> </w:t>
      </w:r>
      <w:proofErr w:type="gramStart"/>
      <w:r>
        <w:rPr>
          <w:b/>
        </w:rPr>
        <w:t>в</w:t>
      </w:r>
      <w:proofErr w:type="gramEnd"/>
    </w:p>
    <w:p w:rsidR="00696CD1" w:rsidRDefault="00F365ED" w:rsidP="00696CD1">
      <w:pPr>
        <w:jc w:val="center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весенне</w:t>
      </w:r>
      <w:proofErr w:type="spellEnd"/>
      <w:r w:rsidR="00056053">
        <w:rPr>
          <w:b/>
        </w:rPr>
        <w:t xml:space="preserve"> </w:t>
      </w:r>
      <w:r w:rsidR="00696CD1">
        <w:rPr>
          <w:b/>
        </w:rPr>
        <w:t>- летний  период 201</w:t>
      </w:r>
      <w:r w:rsidR="004E76D9">
        <w:rPr>
          <w:b/>
        </w:rPr>
        <w:t>6</w:t>
      </w:r>
      <w:r w:rsidR="00056053">
        <w:rPr>
          <w:b/>
        </w:rPr>
        <w:t xml:space="preserve"> </w:t>
      </w:r>
      <w:r w:rsidR="00696CD1">
        <w:rPr>
          <w:b/>
        </w:rPr>
        <w:t xml:space="preserve"> года</w:t>
      </w:r>
    </w:p>
    <w:p w:rsidR="00696CD1" w:rsidRDefault="00696CD1" w:rsidP="00696CD1">
      <w:pPr>
        <w:jc w:val="center"/>
        <w:rPr>
          <w:b/>
        </w:rPr>
      </w:pPr>
    </w:p>
    <w:p w:rsidR="00696CD1" w:rsidRDefault="00BD79FF" w:rsidP="00BD79FF">
      <w:pPr>
        <w:jc w:val="both"/>
      </w:pPr>
      <w:r>
        <w:t xml:space="preserve">            1.</w:t>
      </w:r>
      <w:r w:rsidR="00696CD1">
        <w:t>Руководителям  сельскохозяйственных  предприятий, организаций, главам к/</w:t>
      </w:r>
      <w:proofErr w:type="spellStart"/>
      <w:r w:rsidR="00696CD1">
        <w:t>ф</w:t>
      </w:r>
      <w:proofErr w:type="spellEnd"/>
      <w:r w:rsidR="00696CD1">
        <w:t xml:space="preserve"> хозяйств произвести очистку своих  территорий от  сухой  травы, сгораемого  мусора и  отходов  производства,  объекты обеспечить запасом  воды на  случай пожара, первичными  средствами  пожаротушения, обеспечить</w:t>
      </w:r>
      <w:r>
        <w:t xml:space="preserve"> объекты сторожевой  охраной</w:t>
      </w:r>
      <w:proofErr w:type="gramStart"/>
      <w:r>
        <w:t xml:space="preserve"> </w:t>
      </w:r>
      <w:r w:rsidR="00696CD1">
        <w:t>.</w:t>
      </w:r>
      <w:proofErr w:type="gramEnd"/>
    </w:p>
    <w:p w:rsidR="00696CD1" w:rsidRDefault="00696CD1" w:rsidP="00696CD1">
      <w:pPr>
        <w:jc w:val="both"/>
      </w:pPr>
      <w:r>
        <w:t xml:space="preserve">             Срок: до 1 мая 201</w:t>
      </w:r>
      <w:r w:rsidR="004E76D9">
        <w:t>6</w:t>
      </w:r>
      <w:r>
        <w:t xml:space="preserve"> г.</w:t>
      </w:r>
    </w:p>
    <w:p w:rsidR="00696CD1" w:rsidRDefault="00696CD1" w:rsidP="00696CD1">
      <w:pPr>
        <w:autoSpaceDE w:val="0"/>
        <w:autoSpaceDN w:val="0"/>
        <w:adjustRightInd w:val="0"/>
        <w:ind w:firstLine="540"/>
        <w:jc w:val="both"/>
        <w:rPr>
          <w:iCs/>
        </w:rPr>
      </w:pPr>
      <w:r>
        <w:t xml:space="preserve">   2. Председателям </w:t>
      </w:r>
      <w:proofErr w:type="spellStart"/>
      <w:r>
        <w:t>ТОСов</w:t>
      </w:r>
      <w:proofErr w:type="spellEnd"/>
      <w:r>
        <w:t xml:space="preserve"> </w:t>
      </w:r>
      <w:r>
        <w:rPr>
          <w:iCs/>
        </w:rPr>
        <w:t>до 01 июня 201</w:t>
      </w:r>
      <w:r w:rsidR="004E76D9">
        <w:rPr>
          <w:iCs/>
        </w:rPr>
        <w:t>6</w:t>
      </w:r>
      <w:r>
        <w:rPr>
          <w:iCs/>
        </w:rPr>
        <w:t xml:space="preserve"> г. организовать работу по </w:t>
      </w:r>
      <w:proofErr w:type="gramStart"/>
      <w:r>
        <w:rPr>
          <w:iCs/>
        </w:rPr>
        <w:t>контролю за</w:t>
      </w:r>
      <w:proofErr w:type="gramEnd"/>
      <w:r>
        <w:rPr>
          <w:iCs/>
        </w:rPr>
        <w:t xml:space="preserve"> пожарной безопасностью в жилом секторе, проведению противопожарной пропаганды.</w:t>
      </w:r>
    </w:p>
    <w:p w:rsidR="00696CD1" w:rsidRDefault="00696CD1" w:rsidP="00696CD1">
      <w:pPr>
        <w:jc w:val="both"/>
      </w:pPr>
      <w:r>
        <w:t xml:space="preserve">            Срок: до 1 июня 201</w:t>
      </w:r>
      <w:r w:rsidR="004E76D9">
        <w:t>6</w:t>
      </w:r>
      <w:r>
        <w:t xml:space="preserve"> г.</w:t>
      </w:r>
    </w:p>
    <w:p w:rsidR="00696CD1" w:rsidRDefault="00696CD1" w:rsidP="00696CD1">
      <w:pPr>
        <w:jc w:val="both"/>
        <w:rPr>
          <w:iCs/>
        </w:rPr>
      </w:pPr>
      <w:r>
        <w:t xml:space="preserve">            3.</w:t>
      </w:r>
      <w:r w:rsidR="000357E5">
        <w:t xml:space="preserve"> </w:t>
      </w:r>
      <w:r>
        <w:t>Штабу ГО</w:t>
      </w:r>
      <w:r w:rsidR="00F365ED">
        <w:t xml:space="preserve"> </w:t>
      </w:r>
      <w:r>
        <w:t xml:space="preserve">ЧС  поселения </w:t>
      </w:r>
      <w:r>
        <w:rPr>
          <w:iCs/>
        </w:rPr>
        <w:t xml:space="preserve">организовать обучение населения мерам пожарной безопасности и его привлечение к предупреждению и тушению пожаров </w:t>
      </w:r>
      <w:proofErr w:type="gramStart"/>
      <w:r>
        <w:rPr>
          <w:iCs/>
        </w:rPr>
        <w:t>согласно</w:t>
      </w:r>
      <w:proofErr w:type="gramEnd"/>
      <w:r>
        <w:rPr>
          <w:iCs/>
        </w:rPr>
        <w:t xml:space="preserve"> комплексного плана мероприятий по обучению неработающего населения.</w:t>
      </w:r>
    </w:p>
    <w:p w:rsidR="00696CD1" w:rsidRDefault="00696CD1" w:rsidP="00696CD1">
      <w:pPr>
        <w:jc w:val="both"/>
      </w:pPr>
      <w:r>
        <w:rPr>
          <w:iCs/>
        </w:rPr>
        <w:t xml:space="preserve">            Срок: июль, сентябрь</w:t>
      </w:r>
    </w:p>
    <w:p w:rsidR="00696CD1" w:rsidRDefault="00696CD1" w:rsidP="00BD79FF">
      <w:r>
        <w:t xml:space="preserve">            4.</w:t>
      </w:r>
      <w:r w:rsidR="000357E5">
        <w:t xml:space="preserve"> </w:t>
      </w:r>
      <w:r>
        <w:t>Руководителя</w:t>
      </w:r>
      <w:r w:rsidR="00BD79FF">
        <w:t xml:space="preserve">м  предприятий  и  организаций, </w:t>
      </w:r>
      <w:r>
        <w:t>ОНТ провести  ремонт   имеющихся  источников  противопожарного  водоснабжения, водонапорные  башни  оборудовать  приспособлениями  для  забора  воды  пожарной техникой.</w:t>
      </w:r>
    </w:p>
    <w:p w:rsidR="00696CD1" w:rsidRDefault="00F365ED" w:rsidP="00696CD1">
      <w:pPr>
        <w:jc w:val="both"/>
      </w:pPr>
      <w:r>
        <w:t xml:space="preserve">            Срок: </w:t>
      </w:r>
      <w:r w:rsidR="00696CD1">
        <w:t xml:space="preserve"> до 1  июня 201</w:t>
      </w:r>
      <w:r w:rsidR="004E76D9">
        <w:t>6</w:t>
      </w:r>
      <w:r w:rsidR="00696CD1">
        <w:t xml:space="preserve"> г.</w:t>
      </w:r>
    </w:p>
    <w:p w:rsidR="00696CD1" w:rsidRDefault="00696CD1" w:rsidP="00696CD1">
      <w:pPr>
        <w:jc w:val="both"/>
      </w:pPr>
      <w:r>
        <w:t xml:space="preserve">           5.</w:t>
      </w:r>
      <w:r w:rsidR="000357E5">
        <w:t xml:space="preserve"> </w:t>
      </w:r>
      <w:r>
        <w:t>Владельцам  индивидуальных  домов очистить  прилегающие  территории от  мусора, травы, камыша. Запрещается в пожароопасный  период завозить и  складировать на улице  грубые  корма.</w:t>
      </w:r>
      <w:r w:rsidR="000357E5">
        <w:t xml:space="preserve"> Запрещается сжигание мусора, травы, камыша.</w:t>
      </w:r>
    </w:p>
    <w:p w:rsidR="00696CD1" w:rsidRDefault="00696CD1" w:rsidP="00696CD1">
      <w:pPr>
        <w:jc w:val="both"/>
      </w:pPr>
      <w:r>
        <w:t xml:space="preserve">           Срок: до 1 мая  201</w:t>
      </w:r>
      <w:r w:rsidR="004E76D9">
        <w:t>6</w:t>
      </w:r>
      <w:r>
        <w:t xml:space="preserve"> г.; в  течение  всего  периода.</w:t>
      </w:r>
    </w:p>
    <w:p w:rsidR="00696CD1" w:rsidRDefault="00696CD1" w:rsidP="00BD79FF">
      <w:r>
        <w:t xml:space="preserve">           6.</w:t>
      </w:r>
      <w:r w:rsidR="000357E5">
        <w:t xml:space="preserve"> </w:t>
      </w:r>
      <w:r>
        <w:t xml:space="preserve">Руководителям сельскохозяйственных  предприятий, главам </w:t>
      </w:r>
      <w:proofErr w:type="gramStart"/>
      <w:r>
        <w:t>к</w:t>
      </w:r>
      <w:proofErr w:type="gramEnd"/>
      <w:r>
        <w:t>/</w:t>
      </w:r>
      <w:proofErr w:type="spellStart"/>
      <w:proofErr w:type="gramStart"/>
      <w:r>
        <w:t>ф</w:t>
      </w:r>
      <w:proofErr w:type="spellEnd"/>
      <w:proofErr w:type="gramEnd"/>
      <w:r>
        <w:t xml:space="preserve"> хозя</w:t>
      </w:r>
      <w:r w:rsidR="005949D7">
        <w:t>йств организовать о</w:t>
      </w:r>
      <w:r>
        <w:t>пашку хлебных  массивов</w:t>
      </w:r>
      <w:r w:rsidR="00BD79FF">
        <w:t xml:space="preserve"> </w:t>
      </w:r>
      <w:r>
        <w:t xml:space="preserve"> в  местах  прилегания их</w:t>
      </w:r>
      <w:r w:rsidR="00BD79FF">
        <w:t xml:space="preserve"> </w:t>
      </w:r>
      <w:r>
        <w:t xml:space="preserve"> к </w:t>
      </w:r>
      <w:r w:rsidR="00BD79FF">
        <w:t xml:space="preserve"> </w:t>
      </w:r>
      <w:r>
        <w:t xml:space="preserve">дорогам и лесополосам. Обеспечить технику,  занятую на уборке урожая и заготовке кормов, </w:t>
      </w:r>
      <w:r w:rsidR="00BD79FF">
        <w:t xml:space="preserve">искрогасителями и </w:t>
      </w:r>
      <w:r>
        <w:t>первичными средствами   пожаротушения согласно  нормам</w:t>
      </w:r>
      <w:r w:rsidR="00BD79FF">
        <w:t xml:space="preserve">.   </w:t>
      </w:r>
      <w:r>
        <w:t xml:space="preserve"> С лицами, занятыми на этих работах</w:t>
      </w:r>
      <w:r w:rsidR="000357E5">
        <w:t xml:space="preserve"> провести инструктаж по пожарной безопасности</w:t>
      </w:r>
      <w:r>
        <w:t xml:space="preserve">. В местах работы  уборочной  техники </w:t>
      </w:r>
      <w:r w:rsidR="000357E5">
        <w:t>в обязательном порядке</w:t>
      </w:r>
      <w:r>
        <w:t xml:space="preserve"> иметь дежурный  трактор с плугом,</w:t>
      </w:r>
      <w:r w:rsidR="000357E5">
        <w:t xml:space="preserve"> необходимый</w:t>
      </w:r>
      <w:r>
        <w:t xml:space="preserve"> запас  воды для  </w:t>
      </w:r>
      <w:r w:rsidR="000357E5">
        <w:t xml:space="preserve">нужд  пожаротушения. </w:t>
      </w:r>
      <w:r>
        <w:t xml:space="preserve"> </w:t>
      </w:r>
    </w:p>
    <w:p w:rsidR="00696CD1" w:rsidRDefault="00F365ED" w:rsidP="00696CD1">
      <w:pPr>
        <w:jc w:val="both"/>
      </w:pPr>
      <w:r>
        <w:t xml:space="preserve">          Срок: </w:t>
      </w:r>
      <w:r w:rsidR="00696CD1">
        <w:t xml:space="preserve"> до 10 июня 201</w:t>
      </w:r>
      <w:r w:rsidR="004E76D9">
        <w:t>6</w:t>
      </w:r>
      <w:r w:rsidR="00696CD1">
        <w:t xml:space="preserve"> г.</w:t>
      </w:r>
    </w:p>
    <w:p w:rsidR="00696CD1" w:rsidRDefault="00696CD1" w:rsidP="00696CD1">
      <w:pPr>
        <w:jc w:val="both"/>
      </w:pPr>
      <w:r>
        <w:t xml:space="preserve">          7.</w:t>
      </w:r>
      <w:r w:rsidR="000357E5">
        <w:t xml:space="preserve"> </w:t>
      </w:r>
      <w:r>
        <w:t>Руководителям  предприятий, организаций, сельскохозяйственных  предприятий, ОНТ провести ремонт имеющихся источников противопожарного водоснабжения.</w:t>
      </w:r>
    </w:p>
    <w:p w:rsidR="00696CD1" w:rsidRDefault="00696CD1" w:rsidP="00696CD1">
      <w:pPr>
        <w:jc w:val="both"/>
      </w:pPr>
      <w:r>
        <w:t xml:space="preserve">          Срок : до 1 июня 201</w:t>
      </w:r>
      <w:r w:rsidR="004E76D9">
        <w:t>6</w:t>
      </w:r>
      <w:r>
        <w:t xml:space="preserve"> г.</w:t>
      </w:r>
    </w:p>
    <w:p w:rsidR="00696CD1" w:rsidRDefault="00696CD1" w:rsidP="000357E5">
      <w:r>
        <w:t xml:space="preserve">          8.</w:t>
      </w:r>
      <w:r w:rsidR="000357E5">
        <w:t xml:space="preserve"> </w:t>
      </w:r>
      <w:proofErr w:type="gramStart"/>
      <w:r>
        <w:t>Руководителям сельскохозяйственных  предприятий, главам  к/</w:t>
      </w:r>
      <w:proofErr w:type="spellStart"/>
      <w:r>
        <w:t>ф</w:t>
      </w:r>
      <w:proofErr w:type="spellEnd"/>
      <w:r>
        <w:t xml:space="preserve"> хозяйств</w:t>
      </w:r>
      <w:r w:rsidR="00BD79FF">
        <w:t xml:space="preserve"> </w:t>
      </w:r>
      <w:r>
        <w:t xml:space="preserve"> исключить</w:t>
      </w:r>
      <w:r w:rsidR="000357E5">
        <w:t xml:space="preserve"> </w:t>
      </w:r>
      <w:r>
        <w:t xml:space="preserve"> сжигание травы, стерни</w:t>
      </w:r>
      <w:r w:rsidR="00BD79FF">
        <w:t xml:space="preserve"> </w:t>
      </w:r>
      <w:r>
        <w:t xml:space="preserve"> в</w:t>
      </w:r>
      <w:r w:rsidR="00BD79FF">
        <w:t xml:space="preserve"> </w:t>
      </w:r>
      <w:r>
        <w:t xml:space="preserve"> весеннее</w:t>
      </w:r>
      <w:r w:rsidR="00F365ED">
        <w:t xml:space="preserve"> </w:t>
      </w:r>
      <w:r>
        <w:t>- летний  период.</w:t>
      </w:r>
      <w:proofErr w:type="gramEnd"/>
    </w:p>
    <w:p w:rsidR="00696CD1" w:rsidRDefault="00F365ED" w:rsidP="00696CD1">
      <w:pPr>
        <w:jc w:val="both"/>
      </w:pPr>
      <w:r>
        <w:t xml:space="preserve">          Срок: </w:t>
      </w:r>
      <w:r w:rsidR="00696CD1">
        <w:t>постоянно.</w:t>
      </w:r>
    </w:p>
    <w:p w:rsidR="00696CD1" w:rsidRDefault="00696CD1" w:rsidP="00696CD1">
      <w:pPr>
        <w:jc w:val="both"/>
      </w:pPr>
      <w:r>
        <w:t xml:space="preserve">         9.</w:t>
      </w:r>
      <w:r w:rsidR="000357E5">
        <w:t xml:space="preserve"> </w:t>
      </w:r>
      <w:r>
        <w:t>На  период высокой пожарной опасности с 15 апреля по 15 октября  запретить посещение гражданами лесополос и  въезд в них транспортных средств. Запретить  сельскохозяйственные  палы на  участках,  прилегающих  к ним.</w:t>
      </w:r>
    </w:p>
    <w:p w:rsidR="00696CD1" w:rsidRDefault="00F365ED" w:rsidP="00696CD1">
      <w:pPr>
        <w:jc w:val="both"/>
      </w:pPr>
      <w:r>
        <w:t xml:space="preserve">         Срок: </w:t>
      </w:r>
      <w:r w:rsidR="00696CD1">
        <w:t xml:space="preserve"> постоянно.</w:t>
      </w:r>
    </w:p>
    <w:p w:rsidR="00696CD1" w:rsidRDefault="00696CD1" w:rsidP="00696CD1"/>
    <w:p w:rsidR="00696CD1" w:rsidRDefault="00696CD1" w:rsidP="00696CD1"/>
    <w:p w:rsidR="00696CD1" w:rsidRDefault="00696CD1" w:rsidP="00696CD1"/>
    <w:p w:rsidR="00696CD1" w:rsidRDefault="00696CD1" w:rsidP="00696CD1"/>
    <w:p w:rsidR="00817DEB" w:rsidRDefault="00817DEB"/>
    <w:sectPr w:rsidR="00817DEB" w:rsidSect="0081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45DE4"/>
    <w:multiLevelType w:val="hybridMultilevel"/>
    <w:tmpl w:val="6292D5D8"/>
    <w:lvl w:ilvl="0" w:tplc="73F4F3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CD1"/>
    <w:rsid w:val="00004E6C"/>
    <w:rsid w:val="00005AEB"/>
    <w:rsid w:val="0002302B"/>
    <w:rsid w:val="0002692C"/>
    <w:rsid w:val="000357E5"/>
    <w:rsid w:val="00036898"/>
    <w:rsid w:val="00050703"/>
    <w:rsid w:val="00056053"/>
    <w:rsid w:val="000712A8"/>
    <w:rsid w:val="00073BE7"/>
    <w:rsid w:val="00080685"/>
    <w:rsid w:val="00080BB7"/>
    <w:rsid w:val="00092A34"/>
    <w:rsid w:val="000A042A"/>
    <w:rsid w:val="000A445E"/>
    <w:rsid w:val="000A72F7"/>
    <w:rsid w:val="000B7F52"/>
    <w:rsid w:val="000C2EC3"/>
    <w:rsid w:val="000C794D"/>
    <w:rsid w:val="000D3E78"/>
    <w:rsid w:val="000D74E1"/>
    <w:rsid w:val="000E031A"/>
    <w:rsid w:val="000E6D88"/>
    <w:rsid w:val="000F4B7D"/>
    <w:rsid w:val="000F5FA3"/>
    <w:rsid w:val="000F6D0A"/>
    <w:rsid w:val="000F75C0"/>
    <w:rsid w:val="00106A40"/>
    <w:rsid w:val="00111ED1"/>
    <w:rsid w:val="00125341"/>
    <w:rsid w:val="0012651C"/>
    <w:rsid w:val="00130D58"/>
    <w:rsid w:val="0014367F"/>
    <w:rsid w:val="0014490D"/>
    <w:rsid w:val="00145DFC"/>
    <w:rsid w:val="00155027"/>
    <w:rsid w:val="00176281"/>
    <w:rsid w:val="00183857"/>
    <w:rsid w:val="001A5512"/>
    <w:rsid w:val="001A6554"/>
    <w:rsid w:val="001B1130"/>
    <w:rsid w:val="001B59F0"/>
    <w:rsid w:val="001C2DBE"/>
    <w:rsid w:val="001C601D"/>
    <w:rsid w:val="001D7FEE"/>
    <w:rsid w:val="001E750F"/>
    <w:rsid w:val="00205F7A"/>
    <w:rsid w:val="00212146"/>
    <w:rsid w:val="00222364"/>
    <w:rsid w:val="00225111"/>
    <w:rsid w:val="00226249"/>
    <w:rsid w:val="00232085"/>
    <w:rsid w:val="00232576"/>
    <w:rsid w:val="0023284A"/>
    <w:rsid w:val="00243454"/>
    <w:rsid w:val="002466DB"/>
    <w:rsid w:val="002519C5"/>
    <w:rsid w:val="002600D7"/>
    <w:rsid w:val="002632B1"/>
    <w:rsid w:val="00266DBA"/>
    <w:rsid w:val="00272F80"/>
    <w:rsid w:val="00276046"/>
    <w:rsid w:val="00276A90"/>
    <w:rsid w:val="002948E4"/>
    <w:rsid w:val="00297928"/>
    <w:rsid w:val="002A092A"/>
    <w:rsid w:val="002B05A1"/>
    <w:rsid w:val="002B0872"/>
    <w:rsid w:val="002B7703"/>
    <w:rsid w:val="002C4045"/>
    <w:rsid w:val="002D1288"/>
    <w:rsid w:val="002D2CCB"/>
    <w:rsid w:val="002D3CBD"/>
    <w:rsid w:val="002D4AFA"/>
    <w:rsid w:val="002D537D"/>
    <w:rsid w:val="002D6866"/>
    <w:rsid w:val="002E0F08"/>
    <w:rsid w:val="002E40E2"/>
    <w:rsid w:val="002F6190"/>
    <w:rsid w:val="0030047C"/>
    <w:rsid w:val="003075A8"/>
    <w:rsid w:val="003117F1"/>
    <w:rsid w:val="00317059"/>
    <w:rsid w:val="0032275D"/>
    <w:rsid w:val="003418D6"/>
    <w:rsid w:val="0034706F"/>
    <w:rsid w:val="00347F85"/>
    <w:rsid w:val="003938FA"/>
    <w:rsid w:val="003A2854"/>
    <w:rsid w:val="003B4A6B"/>
    <w:rsid w:val="003C7945"/>
    <w:rsid w:val="003D5EB8"/>
    <w:rsid w:val="003E286C"/>
    <w:rsid w:val="003E7812"/>
    <w:rsid w:val="003F0C62"/>
    <w:rsid w:val="003F2C50"/>
    <w:rsid w:val="003F3EEB"/>
    <w:rsid w:val="00402E7B"/>
    <w:rsid w:val="004058D6"/>
    <w:rsid w:val="00406363"/>
    <w:rsid w:val="00415B30"/>
    <w:rsid w:val="00424461"/>
    <w:rsid w:val="00443069"/>
    <w:rsid w:val="00451289"/>
    <w:rsid w:val="00454EF6"/>
    <w:rsid w:val="00457A6A"/>
    <w:rsid w:val="004645B9"/>
    <w:rsid w:val="004723D0"/>
    <w:rsid w:val="0047675C"/>
    <w:rsid w:val="00480041"/>
    <w:rsid w:val="004832D2"/>
    <w:rsid w:val="004879C9"/>
    <w:rsid w:val="004915AE"/>
    <w:rsid w:val="0049398E"/>
    <w:rsid w:val="004948DA"/>
    <w:rsid w:val="004D42A9"/>
    <w:rsid w:val="004D444A"/>
    <w:rsid w:val="004E6802"/>
    <w:rsid w:val="004E76D9"/>
    <w:rsid w:val="004F62AD"/>
    <w:rsid w:val="00502542"/>
    <w:rsid w:val="00503AD7"/>
    <w:rsid w:val="005063C6"/>
    <w:rsid w:val="00513B0C"/>
    <w:rsid w:val="00521A24"/>
    <w:rsid w:val="00525CB4"/>
    <w:rsid w:val="005340FF"/>
    <w:rsid w:val="005411D4"/>
    <w:rsid w:val="00564F16"/>
    <w:rsid w:val="00567734"/>
    <w:rsid w:val="00567E64"/>
    <w:rsid w:val="00576149"/>
    <w:rsid w:val="00576738"/>
    <w:rsid w:val="0058353F"/>
    <w:rsid w:val="00585168"/>
    <w:rsid w:val="0058746D"/>
    <w:rsid w:val="005949D7"/>
    <w:rsid w:val="00594D6D"/>
    <w:rsid w:val="00597F4E"/>
    <w:rsid w:val="005A69B1"/>
    <w:rsid w:val="005A7216"/>
    <w:rsid w:val="005B4B24"/>
    <w:rsid w:val="005C208B"/>
    <w:rsid w:val="005D0C92"/>
    <w:rsid w:val="005F12B6"/>
    <w:rsid w:val="00603799"/>
    <w:rsid w:val="006137B7"/>
    <w:rsid w:val="0062772D"/>
    <w:rsid w:val="006466E8"/>
    <w:rsid w:val="00652D60"/>
    <w:rsid w:val="0066202A"/>
    <w:rsid w:val="0066204D"/>
    <w:rsid w:val="00676163"/>
    <w:rsid w:val="00685F86"/>
    <w:rsid w:val="00694AD0"/>
    <w:rsid w:val="00696CD1"/>
    <w:rsid w:val="006A4AAD"/>
    <w:rsid w:val="006B5EA7"/>
    <w:rsid w:val="006C58EF"/>
    <w:rsid w:val="006D33C1"/>
    <w:rsid w:val="006D6468"/>
    <w:rsid w:val="006D6D96"/>
    <w:rsid w:val="006F0421"/>
    <w:rsid w:val="006F3714"/>
    <w:rsid w:val="006F4CED"/>
    <w:rsid w:val="006F76D2"/>
    <w:rsid w:val="0073241C"/>
    <w:rsid w:val="00741069"/>
    <w:rsid w:val="00741867"/>
    <w:rsid w:val="0074231A"/>
    <w:rsid w:val="00767A3E"/>
    <w:rsid w:val="007726D9"/>
    <w:rsid w:val="00776905"/>
    <w:rsid w:val="00786C98"/>
    <w:rsid w:val="00787E43"/>
    <w:rsid w:val="00794918"/>
    <w:rsid w:val="007B16EC"/>
    <w:rsid w:val="007B47A3"/>
    <w:rsid w:val="007B6FBF"/>
    <w:rsid w:val="007C3583"/>
    <w:rsid w:val="007F13D6"/>
    <w:rsid w:val="007F2D28"/>
    <w:rsid w:val="008024BE"/>
    <w:rsid w:val="008064D0"/>
    <w:rsid w:val="00811DC1"/>
    <w:rsid w:val="00812AB4"/>
    <w:rsid w:val="00817DEB"/>
    <w:rsid w:val="0082625C"/>
    <w:rsid w:val="008313B0"/>
    <w:rsid w:val="0083645F"/>
    <w:rsid w:val="00840397"/>
    <w:rsid w:val="00843FEB"/>
    <w:rsid w:val="00850AE2"/>
    <w:rsid w:val="008517D7"/>
    <w:rsid w:val="00860E3D"/>
    <w:rsid w:val="00860F9C"/>
    <w:rsid w:val="0086159D"/>
    <w:rsid w:val="00862323"/>
    <w:rsid w:val="00871AE1"/>
    <w:rsid w:val="008848AF"/>
    <w:rsid w:val="00892B3C"/>
    <w:rsid w:val="008960FC"/>
    <w:rsid w:val="008A1FCA"/>
    <w:rsid w:val="008A25D0"/>
    <w:rsid w:val="008A7B02"/>
    <w:rsid w:val="008B6592"/>
    <w:rsid w:val="008D7C16"/>
    <w:rsid w:val="008E5AD6"/>
    <w:rsid w:val="008F4920"/>
    <w:rsid w:val="00907A15"/>
    <w:rsid w:val="00922A9E"/>
    <w:rsid w:val="00932425"/>
    <w:rsid w:val="00950EF0"/>
    <w:rsid w:val="00952EF4"/>
    <w:rsid w:val="00953223"/>
    <w:rsid w:val="00953823"/>
    <w:rsid w:val="00954A60"/>
    <w:rsid w:val="009604D6"/>
    <w:rsid w:val="00963CC1"/>
    <w:rsid w:val="00964E70"/>
    <w:rsid w:val="00965BBA"/>
    <w:rsid w:val="00970873"/>
    <w:rsid w:val="00991A16"/>
    <w:rsid w:val="009A29C6"/>
    <w:rsid w:val="009A5060"/>
    <w:rsid w:val="009A5F4A"/>
    <w:rsid w:val="009C4CE3"/>
    <w:rsid w:val="009E067B"/>
    <w:rsid w:val="009E577C"/>
    <w:rsid w:val="009F2008"/>
    <w:rsid w:val="00A03B20"/>
    <w:rsid w:val="00A0583E"/>
    <w:rsid w:val="00A4710E"/>
    <w:rsid w:val="00A76CDD"/>
    <w:rsid w:val="00A86FE6"/>
    <w:rsid w:val="00A9436C"/>
    <w:rsid w:val="00A94B08"/>
    <w:rsid w:val="00A958EC"/>
    <w:rsid w:val="00AA6404"/>
    <w:rsid w:val="00AB1FD7"/>
    <w:rsid w:val="00AD47DD"/>
    <w:rsid w:val="00AD6F10"/>
    <w:rsid w:val="00AE33AE"/>
    <w:rsid w:val="00B077B8"/>
    <w:rsid w:val="00B10A26"/>
    <w:rsid w:val="00B10AC3"/>
    <w:rsid w:val="00B11D8A"/>
    <w:rsid w:val="00B17916"/>
    <w:rsid w:val="00B20D22"/>
    <w:rsid w:val="00B35D38"/>
    <w:rsid w:val="00B50384"/>
    <w:rsid w:val="00B601D7"/>
    <w:rsid w:val="00B81116"/>
    <w:rsid w:val="00B81E5E"/>
    <w:rsid w:val="00B951C2"/>
    <w:rsid w:val="00BA3A5A"/>
    <w:rsid w:val="00BB6A0C"/>
    <w:rsid w:val="00BD79FF"/>
    <w:rsid w:val="00BF217F"/>
    <w:rsid w:val="00C100E8"/>
    <w:rsid w:val="00C113EB"/>
    <w:rsid w:val="00C134CF"/>
    <w:rsid w:val="00C22B46"/>
    <w:rsid w:val="00C249A9"/>
    <w:rsid w:val="00C34C4C"/>
    <w:rsid w:val="00C42A3E"/>
    <w:rsid w:val="00C4350F"/>
    <w:rsid w:val="00C50E03"/>
    <w:rsid w:val="00C5601F"/>
    <w:rsid w:val="00C5624B"/>
    <w:rsid w:val="00C61638"/>
    <w:rsid w:val="00C67656"/>
    <w:rsid w:val="00C763F9"/>
    <w:rsid w:val="00C90EC1"/>
    <w:rsid w:val="00CA27D1"/>
    <w:rsid w:val="00CA4A8B"/>
    <w:rsid w:val="00CB28E6"/>
    <w:rsid w:val="00CC2D14"/>
    <w:rsid w:val="00CD0443"/>
    <w:rsid w:val="00CE2D7E"/>
    <w:rsid w:val="00CF067F"/>
    <w:rsid w:val="00CF7E71"/>
    <w:rsid w:val="00D01AC0"/>
    <w:rsid w:val="00D0262F"/>
    <w:rsid w:val="00D1256C"/>
    <w:rsid w:val="00D25184"/>
    <w:rsid w:val="00D255C1"/>
    <w:rsid w:val="00D42942"/>
    <w:rsid w:val="00D463F2"/>
    <w:rsid w:val="00D47685"/>
    <w:rsid w:val="00D52658"/>
    <w:rsid w:val="00D56E00"/>
    <w:rsid w:val="00D60E56"/>
    <w:rsid w:val="00D65A30"/>
    <w:rsid w:val="00D725CE"/>
    <w:rsid w:val="00D73CC9"/>
    <w:rsid w:val="00D761A8"/>
    <w:rsid w:val="00D77F75"/>
    <w:rsid w:val="00D8701A"/>
    <w:rsid w:val="00D91B62"/>
    <w:rsid w:val="00D9226D"/>
    <w:rsid w:val="00D92BD1"/>
    <w:rsid w:val="00D933DB"/>
    <w:rsid w:val="00DA06C8"/>
    <w:rsid w:val="00DA36B8"/>
    <w:rsid w:val="00DB0248"/>
    <w:rsid w:val="00DB34D7"/>
    <w:rsid w:val="00DC5859"/>
    <w:rsid w:val="00DC78E2"/>
    <w:rsid w:val="00DD3244"/>
    <w:rsid w:val="00DE2169"/>
    <w:rsid w:val="00E07D8F"/>
    <w:rsid w:val="00E20207"/>
    <w:rsid w:val="00E2294E"/>
    <w:rsid w:val="00E26787"/>
    <w:rsid w:val="00E26EAB"/>
    <w:rsid w:val="00E361D9"/>
    <w:rsid w:val="00E36835"/>
    <w:rsid w:val="00E40F22"/>
    <w:rsid w:val="00E5626E"/>
    <w:rsid w:val="00E60C31"/>
    <w:rsid w:val="00E6341C"/>
    <w:rsid w:val="00E63FC8"/>
    <w:rsid w:val="00E80A54"/>
    <w:rsid w:val="00E82E9D"/>
    <w:rsid w:val="00E83D01"/>
    <w:rsid w:val="00EC7037"/>
    <w:rsid w:val="00ED0952"/>
    <w:rsid w:val="00EE59C0"/>
    <w:rsid w:val="00EF169D"/>
    <w:rsid w:val="00F00528"/>
    <w:rsid w:val="00F00A48"/>
    <w:rsid w:val="00F030AD"/>
    <w:rsid w:val="00F03FD8"/>
    <w:rsid w:val="00F12E86"/>
    <w:rsid w:val="00F25BB9"/>
    <w:rsid w:val="00F365ED"/>
    <w:rsid w:val="00F371CF"/>
    <w:rsid w:val="00F4280C"/>
    <w:rsid w:val="00F439B0"/>
    <w:rsid w:val="00F62D57"/>
    <w:rsid w:val="00F808EB"/>
    <w:rsid w:val="00F81A7B"/>
    <w:rsid w:val="00F953C4"/>
    <w:rsid w:val="00F95765"/>
    <w:rsid w:val="00F96E2B"/>
    <w:rsid w:val="00FB224D"/>
    <w:rsid w:val="00FC2CDC"/>
    <w:rsid w:val="00FD0045"/>
    <w:rsid w:val="00FD1910"/>
    <w:rsid w:val="00FD24EA"/>
    <w:rsid w:val="00FE3739"/>
    <w:rsid w:val="00FF4FC0"/>
    <w:rsid w:val="00FF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96CD1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96C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35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21</cp:revision>
  <cp:lastPrinted>2016-03-10T06:59:00Z</cp:lastPrinted>
  <dcterms:created xsi:type="dcterms:W3CDTF">2012-03-13T07:00:00Z</dcterms:created>
  <dcterms:modified xsi:type="dcterms:W3CDTF">2016-03-10T07:00:00Z</dcterms:modified>
</cp:coreProperties>
</file>